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7F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327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23275">
        <w:rPr>
          <w:rFonts w:ascii="Times New Roman" w:hAnsi="Times New Roman" w:cs="Times New Roman"/>
          <w:b/>
          <w:sz w:val="24"/>
          <w:szCs w:val="24"/>
        </w:rPr>
        <w:t xml:space="preserve"> А Л У Ж С К А Я   О Б Л А С Т Ь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75">
        <w:rPr>
          <w:rFonts w:ascii="Times New Roman" w:hAnsi="Times New Roman" w:cs="Times New Roman"/>
          <w:b/>
          <w:sz w:val="24"/>
          <w:szCs w:val="24"/>
        </w:rPr>
        <w:t xml:space="preserve">М А Л О Я </w:t>
      </w:r>
      <w:proofErr w:type="gramStart"/>
      <w:r w:rsidRPr="001232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23275">
        <w:rPr>
          <w:rFonts w:ascii="Times New Roman" w:hAnsi="Times New Roman" w:cs="Times New Roman"/>
          <w:b/>
          <w:sz w:val="24"/>
          <w:szCs w:val="24"/>
        </w:rPr>
        <w:t xml:space="preserve"> О С Л А В Е Ц К И Й   Р А Й О Н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7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75">
        <w:rPr>
          <w:rFonts w:ascii="Times New Roman" w:hAnsi="Times New Roman" w:cs="Times New Roman"/>
          <w:b/>
          <w:sz w:val="24"/>
          <w:szCs w:val="24"/>
        </w:rPr>
        <w:t>«</w:t>
      </w:r>
      <w:r w:rsidR="00E579E4">
        <w:rPr>
          <w:rFonts w:ascii="Times New Roman" w:hAnsi="Times New Roman" w:cs="Times New Roman"/>
          <w:b/>
          <w:sz w:val="24"/>
          <w:szCs w:val="24"/>
        </w:rPr>
        <w:t>СЕЛО ГОЛОВТЕЕВО</w:t>
      </w:r>
      <w:r w:rsidRPr="00123275">
        <w:rPr>
          <w:rFonts w:ascii="Times New Roman" w:hAnsi="Times New Roman" w:cs="Times New Roman"/>
          <w:b/>
          <w:sz w:val="24"/>
          <w:szCs w:val="24"/>
        </w:rPr>
        <w:t>»</w:t>
      </w:r>
    </w:p>
    <w:p w:rsidR="00491752" w:rsidRPr="002F52BD" w:rsidRDefault="00491752" w:rsidP="004917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1752" w:rsidRPr="00123275" w:rsidRDefault="00491752" w:rsidP="00705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2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32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                            </w:t>
      </w:r>
      <w:r w:rsidR="00552B8C" w:rsidRPr="001232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32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54C" w:rsidRPr="001232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91752" w:rsidRDefault="00491752" w:rsidP="00AD6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1D3" w:rsidRPr="007051D3" w:rsidRDefault="007051D3" w:rsidP="007051D3">
      <w:pPr>
        <w:tabs>
          <w:tab w:val="left" w:pos="8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0C1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3275">
        <w:rPr>
          <w:rFonts w:ascii="Times New Roman" w:hAnsi="Times New Roman" w:cs="Times New Roman"/>
          <w:b/>
          <w:sz w:val="28"/>
          <w:szCs w:val="28"/>
        </w:rPr>
        <w:t>0</w:t>
      </w:r>
      <w:r w:rsidR="00121ED5">
        <w:rPr>
          <w:rFonts w:ascii="Times New Roman" w:hAnsi="Times New Roman" w:cs="Times New Roman"/>
          <w:b/>
          <w:sz w:val="28"/>
          <w:szCs w:val="28"/>
        </w:rPr>
        <w:t>5</w:t>
      </w:r>
      <w:r w:rsidR="00F558EF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23275">
        <w:rPr>
          <w:rFonts w:ascii="Times New Roman" w:hAnsi="Times New Roman" w:cs="Times New Roman"/>
          <w:b/>
          <w:sz w:val="28"/>
          <w:szCs w:val="28"/>
        </w:rPr>
        <w:t>3</w:t>
      </w:r>
      <w:r w:rsidRPr="00620C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2F52BD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7051D3" w:rsidRPr="00620C1C" w:rsidRDefault="007051D3" w:rsidP="00AD6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79E4" w:rsidRDefault="00E579E4" w:rsidP="00EA56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91752" w:rsidRPr="00123275">
        <w:rPr>
          <w:rFonts w:ascii="Times New Roman" w:hAnsi="Times New Roman" w:cs="Times New Roman"/>
          <w:b/>
          <w:sz w:val="26"/>
          <w:szCs w:val="26"/>
        </w:rPr>
        <w:t>«</w:t>
      </w:r>
      <w:r w:rsidRPr="00E579E4">
        <w:rPr>
          <w:rFonts w:ascii="Times New Roman" w:hAnsi="Times New Roman" w:cs="Times New Roman"/>
          <w:b/>
          <w:sz w:val="26"/>
          <w:szCs w:val="26"/>
        </w:rPr>
        <w:t xml:space="preserve">О проведении удаленного (дистанционного) голосования с использованием информационно-телекоммуникационной сети Интернет (интернет-голосование) граждан с использованием единой федеральной платформы для </w:t>
      </w:r>
      <w:proofErr w:type="spellStart"/>
      <w:r w:rsidRPr="00E579E4"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 w:rsidRPr="00E579E4">
        <w:rPr>
          <w:rFonts w:ascii="Times New Roman" w:hAnsi="Times New Roman" w:cs="Times New Roman"/>
          <w:b/>
          <w:sz w:val="26"/>
          <w:szCs w:val="26"/>
        </w:rPr>
        <w:t xml:space="preserve"> голосования граждан по выбору общественных территорий, планируемых к благоустройству в 2024 году в рамках реализации федерального проекта «Формирование комфортной городской среды» на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Головтеево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20C1C" w:rsidRPr="00123275" w:rsidRDefault="00620C1C" w:rsidP="00620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 xml:space="preserve">       </w:t>
      </w:r>
      <w:r w:rsidR="007051D3" w:rsidRPr="0012327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232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654C" w:rsidRPr="002F52BD" w:rsidRDefault="00CD3BD3" w:rsidP="00706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D0096" w:rsidRPr="002F52B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</w:t>
      </w:r>
      <w:r w:rsidR="00E579E4" w:rsidRPr="002F52BD">
        <w:rPr>
          <w:rFonts w:ascii="Times New Roman" w:hAnsi="Times New Roman" w:cs="Times New Roman"/>
          <w:sz w:val="24"/>
          <w:szCs w:val="24"/>
        </w:rPr>
        <w:t xml:space="preserve"> Правительства РФ от 30.12.2017г., </w:t>
      </w:r>
      <w:r w:rsidR="0037313E">
        <w:rPr>
          <w:rFonts w:ascii="Times New Roman" w:hAnsi="Times New Roman" w:cs="Times New Roman"/>
          <w:sz w:val="24"/>
          <w:szCs w:val="24"/>
        </w:rPr>
        <w:t>П</w:t>
      </w:r>
      <w:r w:rsidR="00E579E4" w:rsidRPr="002F52BD">
        <w:rPr>
          <w:rFonts w:ascii="Times New Roman" w:hAnsi="Times New Roman" w:cs="Times New Roman"/>
          <w:sz w:val="24"/>
          <w:szCs w:val="24"/>
        </w:rPr>
        <w:t>остановлени</w:t>
      </w:r>
      <w:r w:rsidR="0037313E">
        <w:rPr>
          <w:rFonts w:ascii="Times New Roman" w:hAnsi="Times New Roman" w:cs="Times New Roman"/>
          <w:sz w:val="24"/>
          <w:szCs w:val="24"/>
        </w:rPr>
        <w:t>ем</w:t>
      </w:r>
      <w:r w:rsidR="007068DE" w:rsidRPr="002F52BD">
        <w:rPr>
          <w:rFonts w:ascii="Times New Roman" w:hAnsi="Times New Roman" w:cs="Times New Roman"/>
          <w:sz w:val="24"/>
          <w:szCs w:val="24"/>
        </w:rPr>
        <w:t xml:space="preserve"> Администрации СП «Село </w:t>
      </w:r>
      <w:proofErr w:type="spellStart"/>
      <w:r w:rsidR="007068DE" w:rsidRPr="002F52BD">
        <w:rPr>
          <w:rFonts w:ascii="Times New Roman" w:hAnsi="Times New Roman" w:cs="Times New Roman"/>
          <w:sz w:val="24"/>
          <w:szCs w:val="24"/>
        </w:rPr>
        <w:t>Головтеево</w:t>
      </w:r>
      <w:proofErr w:type="spellEnd"/>
      <w:r w:rsidR="007068DE" w:rsidRPr="002F52BD">
        <w:rPr>
          <w:rFonts w:ascii="Times New Roman" w:hAnsi="Times New Roman" w:cs="Times New Roman"/>
          <w:sz w:val="24"/>
          <w:szCs w:val="24"/>
        </w:rPr>
        <w:t xml:space="preserve"> от 15.11.2017 года № 52 «Об утверждении муниципальной программы «Формировани</w:t>
      </w:r>
      <w:r w:rsidR="0037313E">
        <w:rPr>
          <w:rFonts w:ascii="Times New Roman" w:hAnsi="Times New Roman" w:cs="Times New Roman"/>
          <w:sz w:val="24"/>
          <w:szCs w:val="24"/>
        </w:rPr>
        <w:t>е</w:t>
      </w:r>
      <w:r w:rsidR="007068DE" w:rsidRPr="002F52BD">
        <w:rPr>
          <w:rFonts w:ascii="Times New Roman" w:hAnsi="Times New Roman" w:cs="Times New Roman"/>
          <w:sz w:val="24"/>
          <w:szCs w:val="24"/>
        </w:rPr>
        <w:t xml:space="preserve"> городской среды муниципального образования сельское поселение «Село </w:t>
      </w:r>
      <w:proofErr w:type="spellStart"/>
      <w:r w:rsidR="007068DE" w:rsidRPr="002F52BD">
        <w:rPr>
          <w:rFonts w:ascii="Times New Roman" w:hAnsi="Times New Roman" w:cs="Times New Roman"/>
          <w:sz w:val="24"/>
          <w:szCs w:val="24"/>
        </w:rPr>
        <w:t>Г</w:t>
      </w:r>
      <w:r w:rsidR="002F52BD" w:rsidRPr="002F52BD">
        <w:rPr>
          <w:rFonts w:ascii="Times New Roman" w:hAnsi="Times New Roman" w:cs="Times New Roman"/>
          <w:sz w:val="24"/>
          <w:szCs w:val="24"/>
        </w:rPr>
        <w:t>о</w:t>
      </w:r>
      <w:r w:rsidR="007068DE" w:rsidRPr="002F52BD">
        <w:rPr>
          <w:rFonts w:ascii="Times New Roman" w:hAnsi="Times New Roman" w:cs="Times New Roman"/>
          <w:sz w:val="24"/>
          <w:szCs w:val="24"/>
        </w:rPr>
        <w:t>ловтеево</w:t>
      </w:r>
      <w:proofErr w:type="spellEnd"/>
      <w:r w:rsidR="007068DE" w:rsidRPr="002F52BD">
        <w:rPr>
          <w:rFonts w:ascii="Times New Roman" w:hAnsi="Times New Roman" w:cs="Times New Roman"/>
          <w:sz w:val="24"/>
          <w:szCs w:val="24"/>
        </w:rPr>
        <w:t>» на 2018-2024 годы».</w:t>
      </w:r>
      <w:r w:rsidR="00E579E4" w:rsidRPr="002F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D3" w:rsidRPr="007068DE" w:rsidRDefault="00CD3BD3" w:rsidP="00CD3BD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001EA" w:rsidRPr="008F248E" w:rsidRDefault="00EA56F0" w:rsidP="00340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1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001EA">
        <w:rPr>
          <w:rFonts w:ascii="Times New Roman" w:hAnsi="Times New Roman" w:cs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 w:cs="Times New Roman"/>
          <w:b/>
          <w:sz w:val="24"/>
          <w:szCs w:val="24"/>
        </w:rPr>
        <w:t>ЕТ:</w:t>
      </w:r>
    </w:p>
    <w:p w:rsidR="00CD3BD3" w:rsidRPr="002F52BD" w:rsidRDefault="00CD3BD3" w:rsidP="00CD3B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52BD" w:rsidRPr="002F52BD" w:rsidRDefault="00CD3BD3" w:rsidP="004826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2BD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F52BD">
        <w:rPr>
          <w:rFonts w:ascii="Times New Roman" w:hAnsi="Times New Roman" w:cs="Times New Roman"/>
          <w:sz w:val="24"/>
          <w:szCs w:val="24"/>
        </w:rPr>
        <w:t xml:space="preserve">Провести на территории сельского поселения «Село </w:t>
      </w:r>
      <w:proofErr w:type="spellStart"/>
      <w:r w:rsidRPr="002F52BD">
        <w:rPr>
          <w:rFonts w:ascii="Times New Roman" w:hAnsi="Times New Roman" w:cs="Times New Roman"/>
          <w:sz w:val="24"/>
          <w:szCs w:val="24"/>
        </w:rPr>
        <w:t>Головтеево</w:t>
      </w:r>
      <w:proofErr w:type="spellEnd"/>
      <w:r w:rsidRPr="002F52BD">
        <w:rPr>
          <w:rFonts w:ascii="Times New Roman" w:hAnsi="Times New Roman" w:cs="Times New Roman"/>
          <w:sz w:val="24"/>
          <w:szCs w:val="24"/>
        </w:rPr>
        <w:t>»</w:t>
      </w:r>
      <w:r w:rsidR="00482619" w:rsidRPr="002F52BD">
        <w:rPr>
          <w:rFonts w:ascii="Times New Roman" w:hAnsi="Times New Roman" w:cs="Times New Roman"/>
          <w:sz w:val="24"/>
          <w:szCs w:val="24"/>
        </w:rPr>
        <w:t xml:space="preserve"> в</w:t>
      </w:r>
      <w:r w:rsidRPr="002F52BD">
        <w:rPr>
          <w:rFonts w:ascii="Times New Roman" w:hAnsi="Times New Roman" w:cs="Times New Roman"/>
          <w:sz w:val="24"/>
          <w:szCs w:val="24"/>
        </w:rPr>
        <w:t xml:space="preserve"> период с 00 час. 01 мин. 15 апреля 2023 года до 23 час. 59 мин. 31 мая 2023 года удаленное (дистанционное) голосование с использованием информационно-телекоммуникационной сети Интернет (интернет-голосование) граждан с использованием единой федеральной платформы для </w:t>
      </w:r>
      <w:proofErr w:type="spellStart"/>
      <w:r w:rsidRPr="002F52B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F52BD">
        <w:rPr>
          <w:rFonts w:ascii="Times New Roman" w:hAnsi="Times New Roman" w:cs="Times New Roman"/>
          <w:sz w:val="24"/>
          <w:szCs w:val="24"/>
        </w:rPr>
        <w:t xml:space="preserve"> голосования граждан по выбору общественных территорий, планируемых к благоустройству в 2024 году в рамках реализации </w:t>
      </w:r>
      <w:r w:rsidR="007068DE" w:rsidRPr="002F52B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7068DE" w:rsidRPr="002F52BD">
        <w:rPr>
          <w:rFonts w:ascii="Times New Roman" w:hAnsi="Times New Roman" w:cs="Times New Roman"/>
          <w:sz w:val="24"/>
          <w:szCs w:val="24"/>
        </w:rPr>
        <w:t xml:space="preserve"> программы «Формировани</w:t>
      </w:r>
      <w:r w:rsidR="00917F0F">
        <w:rPr>
          <w:rFonts w:ascii="Times New Roman" w:hAnsi="Times New Roman" w:cs="Times New Roman"/>
          <w:sz w:val="24"/>
          <w:szCs w:val="24"/>
        </w:rPr>
        <w:t>е</w:t>
      </w:r>
      <w:r w:rsidR="007068DE" w:rsidRPr="002F52BD">
        <w:rPr>
          <w:rFonts w:ascii="Times New Roman" w:hAnsi="Times New Roman" w:cs="Times New Roman"/>
          <w:sz w:val="24"/>
          <w:szCs w:val="24"/>
        </w:rPr>
        <w:t xml:space="preserve"> городской среды муниципального образования сельское поселение «Село </w:t>
      </w:r>
      <w:proofErr w:type="spellStart"/>
      <w:r w:rsidR="007068DE" w:rsidRPr="002F52BD">
        <w:rPr>
          <w:rFonts w:ascii="Times New Roman" w:hAnsi="Times New Roman" w:cs="Times New Roman"/>
          <w:sz w:val="24"/>
          <w:szCs w:val="24"/>
        </w:rPr>
        <w:t>Г</w:t>
      </w:r>
      <w:r w:rsidR="002F52BD" w:rsidRPr="002F52BD">
        <w:rPr>
          <w:rFonts w:ascii="Times New Roman" w:hAnsi="Times New Roman" w:cs="Times New Roman"/>
          <w:sz w:val="24"/>
          <w:szCs w:val="24"/>
        </w:rPr>
        <w:t>о</w:t>
      </w:r>
      <w:r w:rsidR="007068DE" w:rsidRPr="002F52BD">
        <w:rPr>
          <w:rFonts w:ascii="Times New Roman" w:hAnsi="Times New Roman" w:cs="Times New Roman"/>
          <w:sz w:val="24"/>
          <w:szCs w:val="24"/>
        </w:rPr>
        <w:t>ловтеево</w:t>
      </w:r>
      <w:proofErr w:type="spellEnd"/>
      <w:r w:rsidR="007068DE" w:rsidRPr="002F52BD">
        <w:rPr>
          <w:rFonts w:ascii="Times New Roman" w:hAnsi="Times New Roman" w:cs="Times New Roman"/>
          <w:sz w:val="24"/>
          <w:szCs w:val="24"/>
        </w:rPr>
        <w:t>» на 2018-2024 годы».</w:t>
      </w:r>
    </w:p>
    <w:p w:rsidR="002F52BD" w:rsidRPr="002F52BD" w:rsidRDefault="008078CD" w:rsidP="004826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2B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F52BD">
        <w:rPr>
          <w:rFonts w:ascii="Times New Roman" w:hAnsi="Times New Roman" w:cs="Times New Roman"/>
          <w:sz w:val="24"/>
          <w:szCs w:val="24"/>
        </w:rPr>
        <w:t>Утвердить «Дорожную карту» по проведению на территории</w:t>
      </w:r>
      <w:r w:rsidR="002F52BD">
        <w:rPr>
          <w:rFonts w:ascii="Times New Roman" w:hAnsi="Times New Roman" w:cs="Times New Roman"/>
          <w:sz w:val="24"/>
          <w:szCs w:val="24"/>
        </w:rPr>
        <w:t xml:space="preserve"> </w:t>
      </w:r>
      <w:r w:rsidR="002F52BD" w:rsidRPr="002F52BD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2F52BD" w:rsidRPr="002F52BD">
        <w:rPr>
          <w:rFonts w:ascii="Times New Roman" w:hAnsi="Times New Roman" w:cs="Times New Roman"/>
          <w:sz w:val="24"/>
          <w:szCs w:val="24"/>
        </w:rPr>
        <w:t>Головтеево</w:t>
      </w:r>
      <w:proofErr w:type="spellEnd"/>
      <w:r w:rsidR="002F52BD" w:rsidRPr="002F52BD">
        <w:rPr>
          <w:rFonts w:ascii="Times New Roman" w:hAnsi="Times New Roman" w:cs="Times New Roman"/>
          <w:sz w:val="24"/>
          <w:szCs w:val="24"/>
        </w:rPr>
        <w:t>»</w:t>
      </w:r>
      <w:r w:rsidRPr="002F52BD">
        <w:rPr>
          <w:rFonts w:ascii="Times New Roman" w:hAnsi="Times New Roman" w:cs="Times New Roman"/>
          <w:sz w:val="24"/>
          <w:szCs w:val="24"/>
        </w:rPr>
        <w:t xml:space="preserve"> в период с 15 апреля по 31 мая 2023 года на единой федеральной платформе </w:t>
      </w:r>
      <w:proofErr w:type="spellStart"/>
      <w:r w:rsidRPr="002F52BD">
        <w:rPr>
          <w:rFonts w:ascii="Times New Roman" w:hAnsi="Times New Roman" w:cs="Times New Roman"/>
          <w:sz w:val="24"/>
          <w:szCs w:val="24"/>
        </w:rPr>
        <w:t>онлайн-голосования</w:t>
      </w:r>
      <w:proofErr w:type="spellEnd"/>
      <w:r w:rsidRPr="002F52BD">
        <w:rPr>
          <w:rFonts w:ascii="Times New Roman" w:hAnsi="Times New Roman" w:cs="Times New Roman"/>
          <w:sz w:val="24"/>
          <w:szCs w:val="24"/>
        </w:rPr>
        <w:t xml:space="preserve"> граждан по выбору общественных территорий, планируемых к благоустройству в 2024 году в рамках реализации </w:t>
      </w:r>
      <w:r w:rsidR="002F52BD" w:rsidRPr="002F52B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«Формирования городской среды муниципального образования сельское поселение «Село </w:t>
      </w:r>
      <w:proofErr w:type="spellStart"/>
      <w:r w:rsidR="002F52BD" w:rsidRPr="002F52BD">
        <w:rPr>
          <w:rFonts w:ascii="Times New Roman" w:hAnsi="Times New Roman" w:cs="Times New Roman"/>
          <w:sz w:val="24"/>
          <w:szCs w:val="24"/>
        </w:rPr>
        <w:t>Головтеево</w:t>
      </w:r>
      <w:proofErr w:type="spellEnd"/>
      <w:r w:rsidR="002F52BD" w:rsidRPr="002F52BD">
        <w:rPr>
          <w:rFonts w:ascii="Times New Roman" w:hAnsi="Times New Roman" w:cs="Times New Roman"/>
          <w:sz w:val="24"/>
          <w:szCs w:val="24"/>
        </w:rPr>
        <w:t>» на 2018-2024 годы</w:t>
      </w:r>
      <w:r w:rsidR="002F52BD">
        <w:rPr>
          <w:rFonts w:ascii="Times New Roman" w:hAnsi="Times New Roman" w:cs="Times New Roman"/>
          <w:sz w:val="24"/>
          <w:szCs w:val="24"/>
        </w:rPr>
        <w:t>» (Приложение №1).</w:t>
      </w:r>
      <w:proofErr w:type="gramEnd"/>
    </w:p>
    <w:p w:rsidR="00123275" w:rsidRDefault="008078CD" w:rsidP="002F52B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2BD">
        <w:rPr>
          <w:rFonts w:ascii="Times New Roman" w:hAnsi="Times New Roman" w:cs="Times New Roman"/>
          <w:sz w:val="24"/>
          <w:szCs w:val="24"/>
        </w:rPr>
        <w:t>5</w:t>
      </w:r>
      <w:r w:rsidR="00CD3BD3" w:rsidRPr="002F52B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 w:rsidR="008F248E" w:rsidRPr="002F52BD">
        <w:rPr>
          <w:rFonts w:ascii="Times New Roman" w:hAnsi="Times New Roman" w:cs="Times New Roman"/>
          <w:sz w:val="24"/>
          <w:szCs w:val="24"/>
        </w:rPr>
        <w:t>подписания</w:t>
      </w:r>
      <w:r w:rsidR="00CD3BD3" w:rsidRPr="002F52BD">
        <w:rPr>
          <w:rFonts w:ascii="Times New Roman" w:hAnsi="Times New Roman" w:cs="Times New Roman"/>
          <w:sz w:val="24"/>
          <w:szCs w:val="24"/>
        </w:rPr>
        <w:t xml:space="preserve"> и</w:t>
      </w:r>
      <w:r w:rsidR="008F248E" w:rsidRPr="002F52BD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CD3BD3" w:rsidRPr="002F52BD">
        <w:rPr>
          <w:rFonts w:ascii="Times New Roman" w:hAnsi="Times New Roman" w:cs="Times New Roman"/>
          <w:sz w:val="24"/>
          <w:szCs w:val="24"/>
        </w:rPr>
        <w:t xml:space="preserve"> размеще</w:t>
      </w:r>
      <w:r w:rsidRPr="002F52BD">
        <w:rPr>
          <w:rFonts w:ascii="Times New Roman" w:hAnsi="Times New Roman" w:cs="Times New Roman"/>
          <w:sz w:val="24"/>
          <w:szCs w:val="24"/>
        </w:rPr>
        <w:t>нию на официальном сайте Админис</w:t>
      </w:r>
      <w:r w:rsidR="00CD3BD3" w:rsidRPr="002F52BD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482619" w:rsidRPr="002F52BD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482619" w:rsidRPr="002F52BD">
        <w:rPr>
          <w:rFonts w:ascii="Times New Roman" w:hAnsi="Times New Roman" w:cs="Times New Roman"/>
          <w:sz w:val="24"/>
          <w:szCs w:val="24"/>
        </w:rPr>
        <w:t>Головтеево</w:t>
      </w:r>
      <w:proofErr w:type="spellEnd"/>
      <w:r w:rsidR="00482619" w:rsidRPr="002F52BD">
        <w:rPr>
          <w:rFonts w:ascii="Times New Roman" w:hAnsi="Times New Roman" w:cs="Times New Roman"/>
          <w:sz w:val="24"/>
          <w:szCs w:val="24"/>
        </w:rPr>
        <w:t>»</w:t>
      </w:r>
      <w:r w:rsidR="00CD3BD3" w:rsidRPr="002F52BD">
        <w:rPr>
          <w:rFonts w:ascii="Times New Roman" w:hAnsi="Times New Roman" w:cs="Times New Roman"/>
          <w:sz w:val="24"/>
          <w:szCs w:val="24"/>
        </w:rPr>
        <w:t>.</w:t>
      </w:r>
    </w:p>
    <w:p w:rsidR="002F52BD" w:rsidRDefault="002F52BD" w:rsidP="002F52B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17F0F" w:rsidRDefault="00917F0F" w:rsidP="002F52B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F52BD" w:rsidRPr="002F52BD" w:rsidRDefault="002F52BD" w:rsidP="002F52B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23275" w:rsidRPr="007E32F2" w:rsidRDefault="00123275" w:rsidP="001232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2F2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123275" w:rsidRDefault="00123275" w:rsidP="001232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23275" w:rsidRPr="007E32F2" w:rsidRDefault="00123275" w:rsidP="001232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E32F2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7E32F2">
        <w:rPr>
          <w:rFonts w:ascii="Times New Roman" w:hAnsi="Times New Roman"/>
          <w:b/>
          <w:sz w:val="24"/>
          <w:szCs w:val="24"/>
        </w:rPr>
        <w:t>Головтеево</w:t>
      </w:r>
      <w:proofErr w:type="spellEnd"/>
      <w:r w:rsidRPr="007E32F2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А.Ф. </w:t>
      </w:r>
      <w:proofErr w:type="spellStart"/>
      <w:r w:rsidRPr="007E32F2">
        <w:rPr>
          <w:rFonts w:ascii="Times New Roman" w:hAnsi="Times New Roman"/>
          <w:b/>
          <w:sz w:val="24"/>
          <w:szCs w:val="24"/>
        </w:rPr>
        <w:t>Бурыкин</w:t>
      </w:r>
      <w:proofErr w:type="spellEnd"/>
    </w:p>
    <w:p w:rsidR="00123275" w:rsidRPr="007E32F2" w:rsidRDefault="00123275" w:rsidP="00EA5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B4" w:rsidRPr="00133E5B" w:rsidRDefault="000671B4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B87" w:rsidRPr="00133E5B" w:rsidRDefault="00C23B87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5"/>
      </w:tblGrid>
      <w:tr w:rsidR="00A724C7" w:rsidTr="00A724C7">
        <w:tc>
          <w:tcPr>
            <w:tcW w:w="3625" w:type="dxa"/>
          </w:tcPr>
          <w:p w:rsidR="00917F0F" w:rsidRDefault="00917F0F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24C7" w:rsidRDefault="00A724C7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1 </w:t>
            </w:r>
          </w:p>
          <w:p w:rsidR="00A724C7" w:rsidRPr="00A724C7" w:rsidRDefault="00A724C7" w:rsidP="00A72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C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сельского поселения «Село Головтеево»</w:t>
            </w:r>
          </w:p>
          <w:p w:rsidR="00A724C7" w:rsidRPr="00340FDE" w:rsidRDefault="00F558EF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«</w:t>
            </w:r>
            <w:r w:rsidR="00123275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2F52BD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23275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32D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60053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 202</w:t>
            </w:r>
            <w:r w:rsidR="00123275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0053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№ </w:t>
            </w:r>
            <w:r w:rsidR="00123275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40FDE" w:rsidRPr="00340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A724C7" w:rsidRDefault="00A724C7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54C" w:rsidRPr="002F654C" w:rsidRDefault="002F654C" w:rsidP="005D2F2F">
      <w:pPr>
        <w:spacing w:after="0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1B4" w:rsidRPr="000671B4" w:rsidRDefault="000671B4" w:rsidP="000671B4">
      <w:pPr>
        <w:spacing w:after="0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0671B4" w:rsidRPr="000671B4" w:rsidRDefault="000671B4" w:rsidP="000671B4">
      <w:pPr>
        <w:spacing w:after="0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0671B4" w:rsidRPr="000671B4" w:rsidRDefault="000671B4" w:rsidP="000671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1" w:type="dxa"/>
        <w:tblInd w:w="-459" w:type="dxa"/>
        <w:tblLayout w:type="fixed"/>
        <w:tblLook w:val="04A0"/>
      </w:tblPr>
      <w:tblGrid>
        <w:gridCol w:w="269"/>
        <w:gridCol w:w="580"/>
        <w:gridCol w:w="1420"/>
        <w:gridCol w:w="283"/>
        <w:gridCol w:w="3969"/>
        <w:gridCol w:w="1700"/>
        <w:gridCol w:w="2410"/>
      </w:tblGrid>
      <w:tr w:rsidR="002F52BD" w:rsidRPr="002F52BD" w:rsidTr="002F52BD">
        <w:trPr>
          <w:gridBefore w:val="1"/>
          <w:wBefore w:w="269" w:type="dxa"/>
          <w:trHeight w:val="1005"/>
        </w:trPr>
        <w:tc>
          <w:tcPr>
            <w:tcW w:w="10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2BD" w:rsidRPr="002F52BD" w:rsidRDefault="002F52BD" w:rsidP="0037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«Дорожная карта» по проведению на территории </w:t>
            </w:r>
            <w:r w:rsidR="00373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сельского поселения «Село </w:t>
            </w:r>
            <w:proofErr w:type="spellStart"/>
            <w:r w:rsidR="00373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Головтеево</w:t>
            </w:r>
            <w:proofErr w:type="spellEnd"/>
            <w:r w:rsidR="00373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период с 15 апреля по 31 мая 2023 года на единой федеральной платформе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онлайн-голосования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граждан по выбору общественных территорий, планируемых к благоустройству в 2024 году в рамках реализации федерального проекта «Формирование комфортной городской среды» </w:t>
            </w:r>
          </w:p>
        </w:tc>
      </w:tr>
      <w:tr w:rsidR="002F52BD" w:rsidRPr="002F52BD" w:rsidTr="00917F0F">
        <w:trPr>
          <w:gridBefore w:val="1"/>
          <w:wBefore w:w="269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BD" w:rsidRPr="002F52BD" w:rsidRDefault="002F52BD" w:rsidP="002F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BD" w:rsidRPr="002F52BD" w:rsidRDefault="002F52BD" w:rsidP="002F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BD" w:rsidRPr="002F52BD" w:rsidRDefault="002F52BD" w:rsidP="002F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BD" w:rsidRPr="002F52BD" w:rsidRDefault="002F52BD" w:rsidP="002F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BD" w:rsidRPr="002F52BD" w:rsidRDefault="002F52BD" w:rsidP="002F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2BD" w:rsidRPr="002F52BD" w:rsidTr="00917F0F">
        <w:trPr>
          <w:trHeight w:val="63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2F52BD" w:rsidRPr="002F52BD" w:rsidTr="00917F0F">
        <w:trPr>
          <w:trHeight w:val="2125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</w:rPr>
              <w:t xml:space="preserve">СП "Село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Головтеево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информирование населения о предстоящем голосовании посредством размещения информации в средствах массовой информации, на цифровых площадках, а также в социальных сетях.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10.04.2023г. до 31.05.2023г.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2F52BD" w:rsidRPr="002F52BD" w:rsidTr="00917F0F">
        <w:trPr>
          <w:trHeight w:val="99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</w:rPr>
              <w:t xml:space="preserve">СП "Село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Головтеево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Оказать содействие волонтерскому движению по организации точек содействия населению в голосовании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15.04.2023г. до 31.05.2023г.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2F52BD" w:rsidRPr="002F52BD" w:rsidTr="00917F0F">
        <w:trPr>
          <w:trHeight w:val="99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</w:rPr>
              <w:t xml:space="preserve">СП "Село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Головтеево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8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размещение информации о голосовании в муници</w:t>
            </w:r>
            <w:r w:rsidR="008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средствах массовой информации.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10.04.2023г. до 31.05.2023г.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2F52BD" w:rsidRPr="002F52BD" w:rsidTr="00917F0F">
        <w:trPr>
          <w:trHeight w:val="126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</w:rPr>
              <w:t xml:space="preserve">СП "Село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Головтеево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по участию коллективов предприятий и организаций на территории СП "Село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Головтеево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голосовании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15.04.2023г. до 31.05.2023г.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2F52BD" w:rsidRPr="002F52BD" w:rsidTr="00917F0F">
        <w:trPr>
          <w:trHeight w:val="945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</w:rPr>
              <w:t xml:space="preserve">СП "Село </w:t>
            </w:r>
            <w:proofErr w:type="spellStart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Головтеево</w:t>
            </w:r>
            <w:proofErr w:type="spellEnd"/>
            <w:r w:rsidRPr="002F52B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в период проведения голосования участие необходимого количества волонтеров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10.04.2023г. до 31.05.2023г.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BD" w:rsidRPr="002F52BD" w:rsidRDefault="002F52BD" w:rsidP="002F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1001EA" w:rsidRPr="001001EA" w:rsidRDefault="001001EA" w:rsidP="00BA1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001EA" w:rsidRPr="001001EA" w:rsidSect="00917F0F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E43"/>
    <w:multiLevelType w:val="hybridMultilevel"/>
    <w:tmpl w:val="6B1C97DE"/>
    <w:lvl w:ilvl="0" w:tplc="3224F4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59A162E"/>
    <w:multiLevelType w:val="hybridMultilevel"/>
    <w:tmpl w:val="803024E0"/>
    <w:lvl w:ilvl="0" w:tplc="B27013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BCE435C"/>
    <w:multiLevelType w:val="hybridMultilevel"/>
    <w:tmpl w:val="52D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752"/>
    <w:rsid w:val="000625DA"/>
    <w:rsid w:val="000671B4"/>
    <w:rsid w:val="001001EA"/>
    <w:rsid w:val="001003D8"/>
    <w:rsid w:val="00120FA3"/>
    <w:rsid w:val="00121ED5"/>
    <w:rsid w:val="00123275"/>
    <w:rsid w:val="00125FA7"/>
    <w:rsid w:val="00133E5B"/>
    <w:rsid w:val="001A33EF"/>
    <w:rsid w:val="001C0F35"/>
    <w:rsid w:val="001F06E5"/>
    <w:rsid w:val="00270ADC"/>
    <w:rsid w:val="002F49C7"/>
    <w:rsid w:val="002F52BD"/>
    <w:rsid w:val="002F565F"/>
    <w:rsid w:val="002F654C"/>
    <w:rsid w:val="002F7561"/>
    <w:rsid w:val="00340FDE"/>
    <w:rsid w:val="00361ED4"/>
    <w:rsid w:val="00365335"/>
    <w:rsid w:val="0037313E"/>
    <w:rsid w:val="0038232D"/>
    <w:rsid w:val="003E40C2"/>
    <w:rsid w:val="00482619"/>
    <w:rsid w:val="00491752"/>
    <w:rsid w:val="004C3D09"/>
    <w:rsid w:val="0051392B"/>
    <w:rsid w:val="00517299"/>
    <w:rsid w:val="00522512"/>
    <w:rsid w:val="00552B8C"/>
    <w:rsid w:val="00592836"/>
    <w:rsid w:val="005D2F2F"/>
    <w:rsid w:val="005E0221"/>
    <w:rsid w:val="005E7667"/>
    <w:rsid w:val="00620C1C"/>
    <w:rsid w:val="00620D70"/>
    <w:rsid w:val="00670DEC"/>
    <w:rsid w:val="00695AF2"/>
    <w:rsid w:val="006B566E"/>
    <w:rsid w:val="006E1667"/>
    <w:rsid w:val="006E4757"/>
    <w:rsid w:val="007051D3"/>
    <w:rsid w:val="007068DE"/>
    <w:rsid w:val="007173F2"/>
    <w:rsid w:val="00732BE7"/>
    <w:rsid w:val="007D42E8"/>
    <w:rsid w:val="007E32F2"/>
    <w:rsid w:val="008078CD"/>
    <w:rsid w:val="00894E6F"/>
    <w:rsid w:val="008D0096"/>
    <w:rsid w:val="008F248E"/>
    <w:rsid w:val="00917F0F"/>
    <w:rsid w:val="00A25B7F"/>
    <w:rsid w:val="00A51BF3"/>
    <w:rsid w:val="00A724C7"/>
    <w:rsid w:val="00AB02D6"/>
    <w:rsid w:val="00AD6733"/>
    <w:rsid w:val="00B53D27"/>
    <w:rsid w:val="00B62DEE"/>
    <w:rsid w:val="00BA191F"/>
    <w:rsid w:val="00C03F15"/>
    <w:rsid w:val="00C15141"/>
    <w:rsid w:val="00C23B87"/>
    <w:rsid w:val="00C97C06"/>
    <w:rsid w:val="00CA1B3D"/>
    <w:rsid w:val="00CA52BA"/>
    <w:rsid w:val="00CA777A"/>
    <w:rsid w:val="00CD3BD3"/>
    <w:rsid w:val="00CE28FF"/>
    <w:rsid w:val="00D00D82"/>
    <w:rsid w:val="00DB1AE2"/>
    <w:rsid w:val="00DB3311"/>
    <w:rsid w:val="00E05955"/>
    <w:rsid w:val="00E33C03"/>
    <w:rsid w:val="00E55424"/>
    <w:rsid w:val="00E579E4"/>
    <w:rsid w:val="00EA56F0"/>
    <w:rsid w:val="00EC29E5"/>
    <w:rsid w:val="00F3553A"/>
    <w:rsid w:val="00F558EF"/>
    <w:rsid w:val="00F6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6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D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BBE6-D384-42B4-9941-6D64ACCD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2023-04-05T08:14:00Z</cp:lastPrinted>
  <dcterms:created xsi:type="dcterms:W3CDTF">2023-04-05T07:58:00Z</dcterms:created>
  <dcterms:modified xsi:type="dcterms:W3CDTF">2023-04-06T05:12:00Z</dcterms:modified>
</cp:coreProperties>
</file>